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C24300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A0352" w:rsidRPr="008527AF" w:rsidRDefault="00BE3E6E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B67D3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</w:p>
    <w:p w:rsidR="007A0352" w:rsidRDefault="00B67D39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修士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理工保健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専攻</w:t>
      </w:r>
    </w:p>
    <w:p w:rsidR="007A0352" w:rsidRPr="00EA452D" w:rsidRDefault="00C24300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Health Sciences and Biomedical Engineering</w:t>
      </w:r>
      <w:r w:rsidR="007A0352"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02447D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B67D3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Pr="008527AF" w:rsidRDefault="00140914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02447D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B67D39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Pr="008527AF" w:rsidRDefault="00140914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B67D39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140914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02447D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B67D39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Pr="008527AF" w:rsidRDefault="00140914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B67D39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02447D">
            <w:pPr>
              <w:pStyle w:val="TableParagraph"/>
              <w:spacing w:before="9" w:line="280" w:lineRule="exact"/>
              <w:ind w:leftChars="50" w:left="110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B67D3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BE3E6E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C24300">
        <w:rPr>
          <w:rStyle w:val="ac"/>
          <w:rFonts w:asciiTheme="minorEastAsia" w:eastAsiaTheme="minorEastAsia" w:hAnsiTheme="minorEastAsia" w:hint="eastAsia"/>
          <w:i w:val="0"/>
          <w:lang w:eastAsia="ja-JP"/>
        </w:rPr>
        <w:t>8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F61F5D">
        <w:rPr>
          <w:rStyle w:val="ac"/>
          <w:rFonts w:asciiTheme="minorEastAsia" w:eastAsiaTheme="minorEastAsia" w:hAnsiTheme="minorEastAsia" w:hint="eastAsia"/>
          <w:i w:val="0"/>
          <w:lang w:eastAsia="ja-JP"/>
        </w:rPr>
        <w:t>4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7A0352">
        <w:rPr>
          <w:rStyle w:val="ac"/>
          <w:rFonts w:asciiTheme="minorEastAsia" w:eastAsiaTheme="minorEastAsia" w:hAnsiTheme="minorEastAsia" w:hint="eastAsia"/>
          <w:i w:val="0"/>
          <w:lang w:eastAsia="ja-JP"/>
        </w:rPr>
        <w:t>火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Tue</w:t>
      </w:r>
      <w:r w:rsidR="007A0352">
        <w:rPr>
          <w:rFonts w:ascii="Times New Roman" w:eastAsiaTheme="minorEastAsia" w:hAnsi="Times New Roman" w:cs="Times New Roman"/>
          <w:lang w:eastAsia="ja-JP"/>
        </w:rPr>
        <w:t>s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day</w:t>
      </w:r>
      <w:r w:rsidRPr="00303893">
        <w:rPr>
          <w:rFonts w:ascii="Times New Roman" w:hAnsi="Times New Roman" w:cs="Times New Roman"/>
        </w:rPr>
        <w:t xml:space="preserve">, </w:t>
      </w:r>
      <w:r w:rsidR="00C24300">
        <w:rPr>
          <w:rFonts w:ascii="Times New Roman" w:hAnsi="Times New Roman" w:cs="Times New Roman"/>
        </w:rPr>
        <w:t>August</w:t>
      </w:r>
      <w:r w:rsidRPr="00BE3E6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F61F5D">
        <w:rPr>
          <w:rFonts w:ascii="Times New Roman" w:eastAsiaTheme="minorEastAsia" w:hAnsi="Times New Roman" w:cs="Times New Roman" w:hint="eastAsia"/>
          <w:lang w:eastAsia="ja-JP"/>
        </w:rPr>
        <w:t>4</w:t>
      </w:r>
      <w:bookmarkStart w:id="0" w:name="_GoBack"/>
      <w:bookmarkEnd w:id="0"/>
      <w:r w:rsidRPr="00303893">
        <w:rPr>
          <w:rFonts w:ascii="Times New Roman" w:eastAsiaTheme="minorEastAsia" w:hAnsi="Times New Roman" w:cs="Times New Roman"/>
          <w:lang w:eastAsia="ja-JP"/>
        </w:rPr>
        <w:t>,20</w:t>
      </w:r>
      <w:r w:rsidR="00BE3E6E">
        <w:rPr>
          <w:rFonts w:ascii="Times New Roman" w:eastAsiaTheme="minorEastAsia" w:hAnsi="Times New Roman" w:cs="Times New Roman" w:hint="eastAsia"/>
          <w:lang w:eastAsia="ja-JP"/>
        </w:rPr>
        <w:t>20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BE3E6E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B67D39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</w:p>
    <w:p w:rsidR="00C24300" w:rsidRDefault="00B67D39" w:rsidP="00C24300">
      <w:pPr>
        <w:ind w:right="324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="00C24300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修士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医歯理工保健学専攻</w:t>
      </w:r>
    </w:p>
    <w:p w:rsidR="00C24300" w:rsidRPr="00EA452D" w:rsidRDefault="00C24300" w:rsidP="00C24300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Health Sciences and Biomedical Engineering</w:t>
      </w:r>
      <w:r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A2136A" w:rsidRDefault="00B67D39" w:rsidP="00C24300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写　真　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照合票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02447D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B67D3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02447D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B67D39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B67D39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02447D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B67D39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Pr="008527AF" w:rsidRDefault="00E456A0" w:rsidP="0002447D">
            <w:pPr>
              <w:ind w:leftChars="50" w:left="11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B67D39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02447D">
            <w:pPr>
              <w:pStyle w:val="TableParagraph"/>
              <w:spacing w:before="9" w:line="280" w:lineRule="exact"/>
              <w:ind w:leftChars="50" w:left="110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B67D3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02447D">
        <w:trPr>
          <w:trHeight w:hRule="exact" w:val="850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B67D39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B67D39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="00E456A0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BE3E6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  <w:p w:rsidR="0002447D" w:rsidRPr="008527AF" w:rsidRDefault="0002447D" w:rsidP="0002447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</w:p>
        </w:tc>
      </w:tr>
    </w:tbl>
    <w:p w:rsidR="008527AF" w:rsidRPr="007E4CBE" w:rsidRDefault="008527AF" w:rsidP="00CA3A29">
      <w:pPr>
        <w:rPr>
          <w:sz w:val="18"/>
          <w:lang w:eastAsia="ja-JP"/>
        </w:rPr>
      </w:pPr>
    </w:p>
    <w:sectPr w:rsidR="008527AF" w:rsidRPr="007E4CBE" w:rsidSect="00CA3A29">
      <w:type w:val="continuous"/>
      <w:pgSz w:w="11906" w:h="16840"/>
      <w:pgMar w:top="851" w:right="403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2447D"/>
    <w:rsid w:val="00096220"/>
    <w:rsid w:val="00140914"/>
    <w:rsid w:val="00230A54"/>
    <w:rsid w:val="00303893"/>
    <w:rsid w:val="0041066D"/>
    <w:rsid w:val="0042691D"/>
    <w:rsid w:val="00427563"/>
    <w:rsid w:val="00440823"/>
    <w:rsid w:val="00483EB5"/>
    <w:rsid w:val="004B0D64"/>
    <w:rsid w:val="004C6B77"/>
    <w:rsid w:val="004E6CB7"/>
    <w:rsid w:val="00511A8E"/>
    <w:rsid w:val="00520B3C"/>
    <w:rsid w:val="00544C82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A2136A"/>
    <w:rsid w:val="00A443FA"/>
    <w:rsid w:val="00B67D39"/>
    <w:rsid w:val="00BB42B2"/>
    <w:rsid w:val="00BC5EFE"/>
    <w:rsid w:val="00BE3E6E"/>
    <w:rsid w:val="00BE582B"/>
    <w:rsid w:val="00C24300"/>
    <w:rsid w:val="00C65CB7"/>
    <w:rsid w:val="00CA3A29"/>
    <w:rsid w:val="00E42A2B"/>
    <w:rsid w:val="00E456A0"/>
    <w:rsid w:val="00E7711F"/>
    <w:rsid w:val="00E97CAB"/>
    <w:rsid w:val="00EA452D"/>
    <w:rsid w:val="00EC2951"/>
    <w:rsid w:val="00F61F5D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E4279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430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8</cp:revision>
  <cp:lastPrinted>2019-05-10T02:50:00Z</cp:lastPrinted>
  <dcterms:created xsi:type="dcterms:W3CDTF">2019-05-31T06:49:00Z</dcterms:created>
  <dcterms:modified xsi:type="dcterms:W3CDTF">2020-04-30T04:47:00Z</dcterms:modified>
</cp:coreProperties>
</file>